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B14CE" w14:textId="77777777" w:rsidR="00BB08A3" w:rsidRDefault="003A49ED" w:rsidP="00BB08A3">
      <w:pPr>
        <w:spacing w:line="240" w:lineRule="auto"/>
      </w:pPr>
      <w:r w:rsidRPr="003A49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D503B" wp14:editId="349BC65E">
                <wp:simplePos x="0" y="0"/>
                <wp:positionH relativeFrom="column">
                  <wp:posOffset>-200025</wp:posOffset>
                </wp:positionH>
                <wp:positionV relativeFrom="paragraph">
                  <wp:posOffset>-1104900</wp:posOffset>
                </wp:positionV>
                <wp:extent cx="561975" cy="8572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C8F6A" w14:textId="77777777" w:rsidR="00CB5DD1" w:rsidRDefault="00CB5D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451F5A" wp14:editId="34D09AF5">
                                  <wp:extent cx="466725" cy="752475"/>
                                  <wp:effectExtent l="0" t="0" r="9525" b="9525"/>
                                  <wp:docPr id="1" name="Picture 1" descr="\\server1\folderredirection\claire\Desktop\HNALogoGIF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erver1\folderredirection\claire\Desktop\HNALogoGIF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4082" cy="7643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D50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-87pt;width:44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" stroked="f">
                <v:textbox>
                  <w:txbxContent>
                    <w:p w14:paraId="4D1C8F6A" w14:textId="77777777" w:rsidR="00CB5DD1" w:rsidRDefault="00CB5DD1">
                      <w:r>
                        <w:rPr>
                          <w:noProof/>
                        </w:rPr>
                        <w:drawing>
                          <wp:inline distT="0" distB="0" distL="0" distR="0" wp14:anchorId="56451F5A" wp14:editId="34D09AF5">
                            <wp:extent cx="466725" cy="752475"/>
                            <wp:effectExtent l="0" t="0" r="9525" b="9525"/>
                            <wp:docPr id="1" name="Picture 1" descr="\\server1\folderredirection\claire\Desktop\HNALogoGIF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erver1\folderredirection\claire\Desktop\HNALogoGIF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4082" cy="7643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6F9F7A8" w14:textId="77777777" w:rsidR="00EE125C" w:rsidRPr="00BB08A3" w:rsidRDefault="00EE125C" w:rsidP="00BB08A3">
      <w:pPr>
        <w:spacing w:line="480" w:lineRule="auto"/>
      </w:pPr>
      <w:r w:rsidRPr="00EE125C"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 xml:space="preserve"> ______________________</w:t>
      </w:r>
    </w:p>
    <w:p w14:paraId="7E9EB32E" w14:textId="77777777" w:rsidR="00EE125C" w:rsidRDefault="00EE125C" w:rsidP="00EE125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 Applicant Name: _______________</w:t>
      </w:r>
      <w:r w:rsidR="003A49ED">
        <w:rPr>
          <w:rFonts w:ascii="Times New Roman" w:hAnsi="Times New Roman" w:cs="Times New Roman"/>
        </w:rPr>
        <w:t>_____________________</w:t>
      </w:r>
    </w:p>
    <w:p w14:paraId="294CF308" w14:textId="77777777" w:rsidR="00EE125C" w:rsidRDefault="00EE125C" w:rsidP="00EE125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Address: _______________________________Phone </w:t>
      </w:r>
      <w:proofErr w:type="gramStart"/>
      <w:r>
        <w:rPr>
          <w:rFonts w:ascii="Times New Roman" w:hAnsi="Times New Roman" w:cs="Times New Roman"/>
        </w:rPr>
        <w:t>Number:_</w:t>
      </w:r>
      <w:proofErr w:type="gramEnd"/>
      <w:r>
        <w:rPr>
          <w:rFonts w:ascii="Times New Roman" w:hAnsi="Times New Roman" w:cs="Times New Roman"/>
        </w:rPr>
        <w:t>___________________________</w:t>
      </w:r>
    </w:p>
    <w:p w14:paraId="0814558C" w14:textId="56284BEF" w:rsidR="00EE125C" w:rsidRDefault="00EE125C" w:rsidP="00EE125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 of Property: _______________________________________, </w:t>
      </w:r>
      <w:proofErr w:type="spellStart"/>
      <w:r>
        <w:rPr>
          <w:rFonts w:ascii="Times New Roman" w:hAnsi="Times New Roman" w:cs="Times New Roman"/>
        </w:rPr>
        <w:t>Mpls</w:t>
      </w:r>
      <w:proofErr w:type="spellEnd"/>
      <w:r>
        <w:rPr>
          <w:rFonts w:ascii="Times New Roman" w:hAnsi="Times New Roman" w:cs="Times New Roman"/>
        </w:rPr>
        <w:t xml:space="preserve"> MN, 55405</w:t>
      </w:r>
    </w:p>
    <w:p w14:paraId="0F2294F5" w14:textId="77777777" w:rsidR="00EE125C" w:rsidRDefault="003A49ED" w:rsidP="00EE125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Property Owner Name: ______________________________Phone Number: ______________________</w:t>
      </w:r>
    </w:p>
    <w:p w14:paraId="3CB93E37" w14:textId="018770F4" w:rsidR="003A49ED" w:rsidRDefault="003A49ED" w:rsidP="003A49ED">
      <w:pPr>
        <w:spacing w:after="0" w:line="240" w:lineRule="auto"/>
        <w:rPr>
          <w:rFonts w:ascii="Times New Roman" w:hAnsi="Times New Roman" w:cs="Times New Roman"/>
          <w:b/>
        </w:rPr>
      </w:pPr>
      <w:r w:rsidRPr="003A49ED">
        <w:rPr>
          <w:rFonts w:ascii="Times New Roman" w:hAnsi="Times New Roman" w:cs="Times New Roman"/>
          <w:b/>
        </w:rPr>
        <w:t xml:space="preserve">STEP 1: </w:t>
      </w:r>
      <w:r w:rsidR="007473C3">
        <w:rPr>
          <w:rFonts w:ascii="Times New Roman" w:hAnsi="Times New Roman" w:cs="Times New Roman"/>
          <w:b/>
        </w:rPr>
        <w:t>Complete the outdoor lighting application</w:t>
      </w:r>
      <w:r>
        <w:rPr>
          <w:rFonts w:ascii="Times New Roman" w:hAnsi="Times New Roman" w:cs="Times New Roman"/>
          <w:b/>
        </w:rPr>
        <w:t>.</w:t>
      </w:r>
    </w:p>
    <w:p w14:paraId="44050294" w14:textId="0F40BB9D" w:rsidR="001146DB" w:rsidRDefault="001146DB" w:rsidP="003A49ED">
      <w:pPr>
        <w:spacing w:after="0" w:line="240" w:lineRule="auto"/>
        <w:rPr>
          <w:rFonts w:ascii="Times New Roman" w:hAnsi="Times New Roman" w:cs="Times New Roman"/>
          <w:b/>
        </w:rPr>
      </w:pPr>
    </w:p>
    <w:p w14:paraId="416A3ECA" w14:textId="661D4500" w:rsidR="001146DB" w:rsidRDefault="001146DB" w:rsidP="003A49E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STEP 2: Choose the kit that works best for your home:</w:t>
      </w:r>
    </w:p>
    <w:p w14:paraId="0BECFB67" w14:textId="0CF19EBD" w:rsidR="001146DB" w:rsidRDefault="001146DB" w:rsidP="003A49E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567675C6" w14:textId="2C636E9C" w:rsidR="001146DB" w:rsidRDefault="001146DB" w:rsidP="003A49E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FBF246" wp14:editId="7D97281E">
                <wp:simplePos x="0" y="0"/>
                <wp:positionH relativeFrom="column">
                  <wp:posOffset>552450</wp:posOffset>
                </wp:positionH>
                <wp:positionV relativeFrom="paragraph">
                  <wp:posOffset>6985</wp:posOffset>
                </wp:positionV>
                <wp:extent cx="22860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54146E" id="Rectangle 4" o:spid="_x0000_s1026" style="position:absolute;margin-left:43.5pt;margin-top:.55pt;width:18pt;height:13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LED replacement bulbs for flood lights</w:t>
      </w:r>
    </w:p>
    <w:p w14:paraId="7E509B32" w14:textId="7963F0EA" w:rsidR="001146DB" w:rsidRPr="003A49ED" w:rsidRDefault="001146DB" w:rsidP="003A49E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4512B77D" w14:textId="1AF16F76" w:rsidR="003A49ED" w:rsidRDefault="001146DB" w:rsidP="003A49E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3DD27B" wp14:editId="14386CD9">
                <wp:simplePos x="0" y="0"/>
                <wp:positionH relativeFrom="column">
                  <wp:posOffset>542925</wp:posOffset>
                </wp:positionH>
                <wp:positionV relativeFrom="paragraph">
                  <wp:posOffset>9525</wp:posOffset>
                </wp:positionV>
                <wp:extent cx="2286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1BBD8" id="Rectangle 6" o:spid="_x0000_s1026" style="position:absolute;margin-left:42.75pt;margin-top:.75pt;width:18pt;height:13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LED flood light installation kit (hardwired)</w:t>
      </w:r>
    </w:p>
    <w:p w14:paraId="3DE1E839" w14:textId="14BC1050" w:rsidR="001146DB" w:rsidRDefault="001146DB" w:rsidP="003A49ED">
      <w:pPr>
        <w:spacing w:after="0" w:line="240" w:lineRule="auto"/>
        <w:rPr>
          <w:rFonts w:ascii="Times New Roman" w:hAnsi="Times New Roman" w:cs="Times New Roman"/>
          <w:b/>
        </w:rPr>
      </w:pPr>
    </w:p>
    <w:p w14:paraId="15637FAB" w14:textId="0DCA7F45" w:rsidR="001146DB" w:rsidRDefault="001146DB" w:rsidP="003A49E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0F9627" wp14:editId="013A3ADA">
                <wp:simplePos x="0" y="0"/>
                <wp:positionH relativeFrom="column">
                  <wp:posOffset>542925</wp:posOffset>
                </wp:positionH>
                <wp:positionV relativeFrom="paragraph">
                  <wp:posOffset>9525</wp:posOffset>
                </wp:positionV>
                <wp:extent cx="22860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7562C" id="Rectangle 7" o:spid="_x0000_s1026" style="position:absolute;margin-left:42.75pt;margin-top:.75pt;width:18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LED pathway light kit, including one pathway light (plug in)</w:t>
      </w:r>
    </w:p>
    <w:p w14:paraId="13BF1A45" w14:textId="77777777" w:rsidR="001146DB" w:rsidRPr="003A49ED" w:rsidRDefault="001146DB" w:rsidP="003A49ED">
      <w:pPr>
        <w:spacing w:after="0" w:line="240" w:lineRule="auto"/>
        <w:rPr>
          <w:rFonts w:ascii="Times New Roman" w:hAnsi="Times New Roman" w:cs="Times New Roman"/>
          <w:b/>
        </w:rPr>
      </w:pPr>
    </w:p>
    <w:p w14:paraId="7A160695" w14:textId="07857EBB" w:rsidR="003A49ED" w:rsidRDefault="003A49ED" w:rsidP="003A49ED">
      <w:pPr>
        <w:spacing w:after="0" w:line="240" w:lineRule="auto"/>
        <w:rPr>
          <w:rFonts w:ascii="Times New Roman" w:hAnsi="Times New Roman" w:cs="Times New Roman"/>
          <w:b/>
        </w:rPr>
      </w:pPr>
      <w:r w:rsidRPr="003A49ED">
        <w:rPr>
          <w:rFonts w:ascii="Times New Roman" w:hAnsi="Times New Roman" w:cs="Times New Roman"/>
          <w:b/>
        </w:rPr>
        <w:t xml:space="preserve">STEP </w:t>
      </w:r>
      <w:r w:rsidR="001146DB">
        <w:rPr>
          <w:rFonts w:ascii="Times New Roman" w:hAnsi="Times New Roman" w:cs="Times New Roman"/>
          <w:b/>
        </w:rPr>
        <w:t>3</w:t>
      </w:r>
      <w:r w:rsidRPr="003A49ED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2A190B">
        <w:rPr>
          <w:rFonts w:ascii="Times New Roman" w:hAnsi="Times New Roman" w:cs="Times New Roman"/>
          <w:b/>
        </w:rPr>
        <w:t xml:space="preserve">If </w:t>
      </w:r>
      <w:r w:rsidR="007473C3">
        <w:rPr>
          <w:rFonts w:ascii="Times New Roman" w:hAnsi="Times New Roman" w:cs="Times New Roman"/>
          <w:b/>
        </w:rPr>
        <w:t>you are not the h</w:t>
      </w:r>
      <w:r w:rsidR="002A190B">
        <w:rPr>
          <w:rFonts w:ascii="Times New Roman" w:hAnsi="Times New Roman" w:cs="Times New Roman"/>
          <w:b/>
        </w:rPr>
        <w:t>omeowner/</w:t>
      </w:r>
      <w:r w:rsidR="007473C3">
        <w:rPr>
          <w:rFonts w:ascii="Times New Roman" w:hAnsi="Times New Roman" w:cs="Times New Roman"/>
          <w:b/>
        </w:rPr>
        <w:t>l</w:t>
      </w:r>
      <w:r w:rsidR="002A190B">
        <w:rPr>
          <w:rFonts w:ascii="Times New Roman" w:hAnsi="Times New Roman" w:cs="Times New Roman"/>
          <w:b/>
        </w:rPr>
        <w:t>andlord</w:t>
      </w:r>
      <w:r w:rsidR="000D6E5D">
        <w:rPr>
          <w:rFonts w:ascii="Times New Roman" w:hAnsi="Times New Roman" w:cs="Times New Roman"/>
          <w:b/>
        </w:rPr>
        <w:t>/</w:t>
      </w:r>
      <w:r w:rsidR="007473C3">
        <w:rPr>
          <w:rFonts w:ascii="Times New Roman" w:hAnsi="Times New Roman" w:cs="Times New Roman"/>
          <w:b/>
        </w:rPr>
        <w:t>p</w:t>
      </w:r>
      <w:r w:rsidR="000D6E5D">
        <w:rPr>
          <w:rFonts w:ascii="Times New Roman" w:hAnsi="Times New Roman" w:cs="Times New Roman"/>
          <w:b/>
        </w:rPr>
        <w:t xml:space="preserve">roperty </w:t>
      </w:r>
      <w:r w:rsidR="007473C3">
        <w:rPr>
          <w:rFonts w:ascii="Times New Roman" w:hAnsi="Times New Roman" w:cs="Times New Roman"/>
          <w:b/>
        </w:rPr>
        <w:t>o</w:t>
      </w:r>
      <w:r w:rsidR="000D6E5D">
        <w:rPr>
          <w:rFonts w:ascii="Times New Roman" w:hAnsi="Times New Roman" w:cs="Times New Roman"/>
          <w:b/>
        </w:rPr>
        <w:t>wner</w:t>
      </w:r>
      <w:r w:rsidR="002A190B">
        <w:rPr>
          <w:rFonts w:ascii="Times New Roman" w:hAnsi="Times New Roman" w:cs="Times New Roman"/>
          <w:b/>
        </w:rPr>
        <w:t xml:space="preserve">, please provide </w:t>
      </w:r>
      <w:r w:rsidR="007473C3">
        <w:rPr>
          <w:rFonts w:ascii="Times New Roman" w:hAnsi="Times New Roman" w:cs="Times New Roman"/>
          <w:b/>
        </w:rPr>
        <w:t xml:space="preserve">the signature of the homeowner/landlord property owner on the application. </w:t>
      </w:r>
    </w:p>
    <w:p w14:paraId="496B334E" w14:textId="02999F26" w:rsidR="002A190B" w:rsidRDefault="002A190B" w:rsidP="003A49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14:paraId="1D6E40EE" w14:textId="7BC675BA" w:rsidR="00CD41AF" w:rsidRDefault="002A190B" w:rsidP="00747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473C3">
        <w:rPr>
          <w:rFonts w:ascii="Times New Roman" w:hAnsi="Times New Roman" w:cs="Times New Roman"/>
          <w:b/>
        </w:rPr>
        <w:t xml:space="preserve">STEP </w:t>
      </w:r>
      <w:r w:rsidR="001146DB">
        <w:rPr>
          <w:rFonts w:ascii="Times New Roman" w:hAnsi="Times New Roman" w:cs="Times New Roman"/>
          <w:b/>
        </w:rPr>
        <w:t>4</w:t>
      </w:r>
      <w:r w:rsidRPr="007473C3">
        <w:rPr>
          <w:rFonts w:ascii="Times New Roman" w:hAnsi="Times New Roman" w:cs="Times New Roman"/>
          <w:b/>
        </w:rPr>
        <w:t xml:space="preserve">: </w:t>
      </w:r>
      <w:r w:rsidR="007473C3">
        <w:rPr>
          <w:rFonts w:ascii="Times New Roman" w:hAnsi="Times New Roman" w:cs="Times New Roman"/>
          <w:b/>
        </w:rPr>
        <w:t xml:space="preserve">Applicate agrees to install lighting within 30days of receiving lighting kits or return the kits to HNA. </w:t>
      </w:r>
    </w:p>
    <w:p w14:paraId="652B5AB4" w14:textId="4B438A2D" w:rsidR="007473C3" w:rsidRDefault="007473C3" w:rsidP="00747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F78A2ED" w14:textId="08B7D906" w:rsidR="007473C3" w:rsidRDefault="007473C3" w:rsidP="00747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473C3">
        <w:rPr>
          <w:rFonts w:ascii="Times New Roman" w:hAnsi="Times New Roman" w:cs="Times New Roman"/>
          <w:b/>
        </w:rPr>
        <w:t xml:space="preserve">STEP </w:t>
      </w:r>
      <w:r w:rsidR="001146DB">
        <w:rPr>
          <w:rFonts w:ascii="Times New Roman" w:hAnsi="Times New Roman" w:cs="Times New Roman"/>
          <w:b/>
        </w:rPr>
        <w:t>5</w:t>
      </w:r>
      <w:r w:rsidRPr="007473C3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Applicate agrees to </w:t>
      </w:r>
      <w:r>
        <w:rPr>
          <w:rFonts w:ascii="Times New Roman" w:hAnsi="Times New Roman" w:cs="Times New Roman"/>
          <w:b/>
        </w:rPr>
        <w:t>provide HNA with before and after photos of the area lit.</w:t>
      </w:r>
      <w:r>
        <w:rPr>
          <w:rFonts w:ascii="Times New Roman" w:hAnsi="Times New Roman" w:cs="Times New Roman"/>
          <w:b/>
        </w:rPr>
        <w:t xml:space="preserve"> </w:t>
      </w:r>
    </w:p>
    <w:p w14:paraId="2157F6B8" w14:textId="77777777" w:rsidR="00EA51EB" w:rsidRDefault="00EA51EB" w:rsidP="0074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15F4E665" w14:textId="77777777" w:rsidR="007450CB" w:rsidRPr="007450CB" w:rsidRDefault="007450CB" w:rsidP="0074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450C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STEP </w:t>
      </w:r>
      <w:r w:rsidR="000D6E5D">
        <w:rPr>
          <w:rFonts w:ascii="Times New Roman" w:hAnsi="Times New Roman" w:cs="Times New Roman"/>
          <w:b/>
          <w:bCs/>
          <w:color w:val="000000"/>
          <w:sz w:val="23"/>
          <w:szCs w:val="23"/>
        </w:rPr>
        <w:t>6</w:t>
      </w:r>
      <w:r w:rsidRPr="007450C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– Review terms and conditions</w:t>
      </w:r>
      <w:r w:rsidR="000611A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and sign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  <w:r w:rsidRPr="007450C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14:paraId="24EBD3F0" w14:textId="77777777" w:rsidR="00490378" w:rsidRPr="00600FE2" w:rsidRDefault="00490378" w:rsidP="003350E7">
      <w:pPr>
        <w:shd w:val="clear" w:color="auto" w:fill="FFFFFF" w:themeFill="background1"/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3A93C19" w14:textId="6AE19DD1" w:rsidR="009054E2" w:rsidRDefault="007473C3" w:rsidP="007473C3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By signing applicant agrees assumes all responsibility for any installation of lighting, payment of contractors, and/or complying with all applicable Minneapolis building/housing codes. </w:t>
      </w:r>
    </w:p>
    <w:p w14:paraId="5F780B56" w14:textId="77777777" w:rsidR="009374AB" w:rsidRDefault="009374AB" w:rsidP="00AA2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CE9E9D1" w14:textId="77777777" w:rsidR="009054E2" w:rsidRDefault="009054E2" w:rsidP="00AA2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13D69544" w14:textId="11D3A8A1" w:rsidR="009374AB" w:rsidRPr="009054E2" w:rsidRDefault="009374AB" w:rsidP="00AA2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9374AB">
        <w:rPr>
          <w:rFonts w:ascii="Times New Roman" w:hAnsi="Times New Roman" w:cs="Times New Roman"/>
          <w:b/>
          <w:color w:val="000000"/>
          <w:sz w:val="23"/>
          <w:szCs w:val="23"/>
        </w:rPr>
        <w:t>GRANT APPLICANT</w:t>
      </w:r>
    </w:p>
    <w:p w14:paraId="2A28FB71" w14:textId="77777777" w:rsidR="009374AB" w:rsidRDefault="009374AB" w:rsidP="00AA2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142D833" w14:textId="77777777" w:rsidR="009374AB" w:rsidRDefault="009374AB" w:rsidP="00AA2B48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</w:t>
      </w:r>
    </w:p>
    <w:p w14:paraId="7C6CCE34" w14:textId="77777777" w:rsidR="009374AB" w:rsidRDefault="009374AB" w:rsidP="00AA2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(Sign)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Date</w:t>
      </w:r>
    </w:p>
    <w:p w14:paraId="3BF9B8D3" w14:textId="77777777" w:rsidR="009374AB" w:rsidRDefault="009374AB" w:rsidP="00AA2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6343AE9" w14:textId="77777777" w:rsidR="009374AB" w:rsidRPr="009374AB" w:rsidRDefault="009374AB" w:rsidP="00AA2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</w:t>
      </w:r>
    </w:p>
    <w:p w14:paraId="4CC4E8B1" w14:textId="77777777" w:rsidR="009374AB" w:rsidRDefault="009374AB" w:rsidP="00AA2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(Print)</w:t>
      </w:r>
    </w:p>
    <w:p w14:paraId="1A74D6F6" w14:textId="5571AE7F" w:rsidR="009054E2" w:rsidRDefault="009054E2" w:rsidP="00AA2B48">
      <w:pPr>
        <w:autoSpaceDE w:val="0"/>
        <w:autoSpaceDN w:val="0"/>
        <w:adjustRightInd w:val="0"/>
        <w:spacing w:after="0" w:line="240" w:lineRule="auto"/>
      </w:pPr>
    </w:p>
    <w:p w14:paraId="2BCA166F" w14:textId="05403414" w:rsidR="009054E2" w:rsidRDefault="007473C3" w:rsidP="00AA2B48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</w:t>
      </w:r>
    </w:p>
    <w:p w14:paraId="56398F2E" w14:textId="7A0105AB" w:rsidR="007473C3" w:rsidRDefault="007473C3" w:rsidP="00747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sz w:val="23"/>
          <w:szCs w:val="23"/>
        </w:rPr>
        <w:t>Property owner s</w:t>
      </w:r>
      <w:r>
        <w:rPr>
          <w:rFonts w:ascii="Times New Roman" w:hAnsi="Times New Roman" w:cs="Times New Roman"/>
          <w:color w:val="000000"/>
          <w:sz w:val="23"/>
          <w:szCs w:val="23"/>
        </w:rPr>
        <w:t>ign</w:t>
      </w:r>
      <w:r>
        <w:rPr>
          <w:rFonts w:ascii="Times New Roman" w:hAnsi="Times New Roman" w:cs="Times New Roman"/>
          <w:color w:val="000000"/>
          <w:sz w:val="23"/>
          <w:szCs w:val="23"/>
        </w:rPr>
        <w:t>ature if different from applicant</w:t>
      </w:r>
      <w:r>
        <w:rPr>
          <w:rFonts w:ascii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Date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14:paraId="4406ABB8" w14:textId="657A0B2E" w:rsidR="007473C3" w:rsidRDefault="007473C3" w:rsidP="00747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60BD83A" w14:textId="77777777" w:rsidR="007473C3" w:rsidRDefault="007473C3" w:rsidP="00747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EF694AC" w14:textId="77777777" w:rsidR="007473C3" w:rsidRPr="009374AB" w:rsidRDefault="007473C3" w:rsidP="00747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</w:t>
      </w:r>
    </w:p>
    <w:p w14:paraId="64B27ABA" w14:textId="77777777" w:rsidR="007473C3" w:rsidRDefault="007473C3" w:rsidP="00747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(Print)</w:t>
      </w:r>
    </w:p>
    <w:p w14:paraId="0E1AC369" w14:textId="2F564B39" w:rsidR="00AA2B48" w:rsidRPr="009054E2" w:rsidRDefault="00AA2B48" w:rsidP="009054E2">
      <w:pPr>
        <w:autoSpaceDE w:val="0"/>
        <w:autoSpaceDN w:val="0"/>
        <w:adjustRightInd w:val="0"/>
        <w:spacing w:after="0" w:line="240" w:lineRule="auto"/>
      </w:pPr>
    </w:p>
    <w:p w14:paraId="33C74114" w14:textId="77777777" w:rsidR="00AA2B48" w:rsidRDefault="00AA2B48" w:rsidP="00AA2B4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</w:p>
    <w:p w14:paraId="7E185D00" w14:textId="77777777" w:rsidR="00AA2B48" w:rsidRDefault="000611A8" w:rsidP="00061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STEP 7- Deliver the application to: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Harrison Neighborhood Association</w:t>
      </w:r>
    </w:p>
    <w:p w14:paraId="07B4C6CF" w14:textId="77777777" w:rsidR="000611A8" w:rsidRDefault="000611A8" w:rsidP="00061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503 Irving Avenue North, Suite 100</w:t>
      </w:r>
    </w:p>
    <w:p w14:paraId="3D3BA5C7" w14:textId="77777777" w:rsidR="000611A8" w:rsidRDefault="000611A8" w:rsidP="00061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Minneapolis, MN 55405</w:t>
      </w:r>
    </w:p>
    <w:p w14:paraId="34538E13" w14:textId="5070196F" w:rsidR="000611A8" w:rsidRPr="007473C3" w:rsidRDefault="000611A8" w:rsidP="00061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473C3">
        <w:rPr>
          <w:rFonts w:ascii="Times New Roman" w:hAnsi="Times New Roman" w:cs="Times New Roman"/>
          <w:sz w:val="23"/>
          <w:szCs w:val="23"/>
        </w:rPr>
        <w:tab/>
      </w:r>
      <w:hyperlink r:id="rId9" w:history="1">
        <w:r w:rsidR="007473C3" w:rsidRPr="007473C3">
          <w:rPr>
            <w:rStyle w:val="Hyperlink"/>
            <w:rFonts w:ascii="Times New Roman" w:hAnsi="Times New Roman" w:cs="Times New Roman"/>
            <w:color w:val="auto"/>
            <w:sz w:val="23"/>
            <w:szCs w:val="23"/>
            <w:u w:val="none"/>
          </w:rPr>
          <w:t>info@hnampls.org</w:t>
        </w:r>
      </w:hyperlink>
    </w:p>
    <w:p w14:paraId="49DB176C" w14:textId="2C51E491" w:rsidR="009054E2" w:rsidRPr="007473C3" w:rsidRDefault="009054E2" w:rsidP="00061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473C3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473C3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473C3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473C3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7473C3">
        <w:rPr>
          <w:rFonts w:ascii="Times New Roman" w:hAnsi="Times New Roman" w:cs="Times New Roman"/>
          <w:color w:val="000000"/>
          <w:sz w:val="23"/>
          <w:szCs w:val="23"/>
        </w:rPr>
        <w:tab/>
        <w:t>612-374-4849</w:t>
      </w:r>
    </w:p>
    <w:p w14:paraId="7F09E1B3" w14:textId="778C8698" w:rsidR="000611A8" w:rsidRDefault="000611A8" w:rsidP="00061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5147C2A" w14:textId="5DEC3657" w:rsidR="007473C3" w:rsidRDefault="007473C3" w:rsidP="00061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9ED94B3" w14:textId="3A6E82DA" w:rsidR="007473C3" w:rsidRDefault="007473C3" w:rsidP="00061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C9EA748" w14:textId="2D8456F0" w:rsidR="007473C3" w:rsidRDefault="007473C3" w:rsidP="00061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908109A" w14:textId="77777777" w:rsidR="007473C3" w:rsidRDefault="007473C3" w:rsidP="00061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924836B" w14:textId="77777777" w:rsidR="000611A8" w:rsidRPr="00C27889" w:rsidRDefault="000611A8" w:rsidP="00061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C27889">
        <w:rPr>
          <w:rFonts w:ascii="Times New Roman" w:hAnsi="Times New Roman" w:cs="Times New Roman"/>
          <w:b/>
          <w:color w:val="000000"/>
          <w:sz w:val="23"/>
          <w:szCs w:val="23"/>
        </w:rPr>
        <w:t>TO BE COMPLETED BY THE HARRISON NEIGHBORHOOD ASSOCIATION</w:t>
      </w:r>
    </w:p>
    <w:p w14:paraId="48D26F38" w14:textId="77777777" w:rsidR="000611A8" w:rsidRPr="000611A8" w:rsidRDefault="000611A8" w:rsidP="00061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611A8">
        <w:rPr>
          <w:rFonts w:ascii="Times New Roman" w:hAnsi="Times New Roman" w:cs="Times New Roman"/>
          <w:color w:val="000000" w:themeColor="text1"/>
          <w:sz w:val="23"/>
          <w:szCs w:val="23"/>
        </w:rPr>
        <w:t>_________________________________________________________________________________</w:t>
      </w:r>
    </w:p>
    <w:p w14:paraId="75399214" w14:textId="77777777" w:rsidR="007450CB" w:rsidRPr="007450CB" w:rsidRDefault="007450CB" w:rsidP="00745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CA5EFC5" w14:textId="77777777" w:rsidR="007450CB" w:rsidRDefault="000611A8" w:rsidP="007450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Application Received: ______________________________</w:t>
      </w:r>
    </w:p>
    <w:p w14:paraId="727A4B9F" w14:textId="77777777" w:rsidR="00C27889" w:rsidRDefault="00C27889" w:rsidP="007450CB">
      <w:pPr>
        <w:spacing w:after="0" w:line="240" w:lineRule="auto"/>
        <w:rPr>
          <w:rFonts w:ascii="Times New Roman" w:hAnsi="Times New Roman" w:cs="Times New Roman"/>
        </w:rPr>
      </w:pPr>
    </w:p>
    <w:p w14:paraId="0F793D35" w14:textId="53B473EF" w:rsidR="00C27889" w:rsidRDefault="00C27889" w:rsidP="007450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Date: __________________________</w:t>
      </w:r>
    </w:p>
    <w:p w14:paraId="392DD3F3" w14:textId="77777777" w:rsidR="00C27889" w:rsidRDefault="00C27889" w:rsidP="007450CB">
      <w:pPr>
        <w:spacing w:after="0" w:line="240" w:lineRule="auto"/>
        <w:rPr>
          <w:rFonts w:ascii="Times New Roman" w:hAnsi="Times New Roman" w:cs="Times New Roman"/>
          <w:b/>
        </w:rPr>
      </w:pPr>
    </w:p>
    <w:p w14:paraId="7207789F" w14:textId="4CD06D04" w:rsidR="00C27889" w:rsidRDefault="00C27889" w:rsidP="007450CB">
      <w:pPr>
        <w:spacing w:after="0" w:line="240" w:lineRule="auto"/>
        <w:rPr>
          <w:rFonts w:ascii="Times New Roman" w:hAnsi="Times New Roman" w:cs="Times New Roman"/>
          <w:b/>
        </w:rPr>
      </w:pPr>
      <w:r w:rsidRPr="00C27889">
        <w:rPr>
          <w:rFonts w:ascii="Times New Roman" w:hAnsi="Times New Roman" w:cs="Times New Roman"/>
          <w:b/>
        </w:rPr>
        <w:t>PROGRAM ADMINISTRATOR</w:t>
      </w:r>
    </w:p>
    <w:p w14:paraId="72F32072" w14:textId="7430A820" w:rsidR="001146DB" w:rsidRDefault="001146DB" w:rsidP="007450CB">
      <w:pPr>
        <w:spacing w:after="0" w:line="240" w:lineRule="auto"/>
        <w:rPr>
          <w:rFonts w:ascii="Times New Roman" w:hAnsi="Times New Roman" w:cs="Times New Roman"/>
          <w:b/>
        </w:rPr>
      </w:pPr>
    </w:p>
    <w:p w14:paraId="09AED76D" w14:textId="77777777" w:rsidR="001146DB" w:rsidRPr="009054E2" w:rsidRDefault="001146DB" w:rsidP="007450CB">
      <w:pPr>
        <w:spacing w:after="0" w:line="240" w:lineRule="auto"/>
        <w:rPr>
          <w:rFonts w:ascii="Times New Roman" w:hAnsi="Times New Roman" w:cs="Times New Roman"/>
          <w:b/>
        </w:rPr>
      </w:pPr>
    </w:p>
    <w:p w14:paraId="23AB5916" w14:textId="77777777" w:rsidR="00C27889" w:rsidRDefault="00C27889" w:rsidP="007450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14:paraId="7F855510" w14:textId="77777777" w:rsidR="00C27889" w:rsidRPr="007450CB" w:rsidRDefault="00C27889" w:rsidP="007450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(Signature)</w:t>
      </w:r>
      <w:bookmarkStart w:id="0" w:name="_GoBack"/>
      <w:bookmarkEnd w:id="0"/>
    </w:p>
    <w:sectPr w:rsidR="00C27889" w:rsidRPr="007450CB" w:rsidSect="007473C3">
      <w:headerReference w:type="default" r:id="rId10"/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1853A" w14:textId="77777777" w:rsidR="00AA0370" w:rsidRDefault="00AA0370" w:rsidP="00EE125C">
      <w:pPr>
        <w:spacing w:after="0" w:line="240" w:lineRule="auto"/>
      </w:pPr>
      <w:r>
        <w:separator/>
      </w:r>
    </w:p>
  </w:endnote>
  <w:endnote w:type="continuationSeparator" w:id="0">
    <w:p w14:paraId="0EE82F54" w14:textId="77777777" w:rsidR="00AA0370" w:rsidRDefault="00AA0370" w:rsidP="00EE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B2644" w14:textId="77777777" w:rsidR="00AA0370" w:rsidRDefault="00AA0370" w:rsidP="00EE125C">
      <w:pPr>
        <w:spacing w:after="0" w:line="240" w:lineRule="auto"/>
      </w:pPr>
      <w:r>
        <w:separator/>
      </w:r>
    </w:p>
  </w:footnote>
  <w:footnote w:type="continuationSeparator" w:id="0">
    <w:p w14:paraId="34F0DFCF" w14:textId="77777777" w:rsidR="00AA0370" w:rsidRDefault="00AA0370" w:rsidP="00EE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77"/>
      <w:gridCol w:w="6713"/>
    </w:tblGrid>
    <w:tr w:rsidR="00CB5DD1" w14:paraId="0E9F7A33" w14:textId="77777777" w:rsidTr="003A49ED">
      <w:sdt>
        <w:sdtPr>
          <w:rPr>
            <w:color w:val="FFFFFF" w:themeColor="background1"/>
            <w:sz w:val="28"/>
            <w:szCs w:val="28"/>
          </w:rPr>
          <w:alias w:val="Date"/>
          <w:id w:val="-2134701251"/>
          <w:placeholder>
            <w:docPart w:val="658496EF75014A099091FAD9C315BFB2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C45911" w:themeColor="accent2" w:themeShade="BF"/>
              </w:tcBorders>
              <w:shd w:val="clear" w:color="auto" w:fill="C45911" w:themeFill="accent2" w:themeFillShade="BF"/>
              <w:vAlign w:val="bottom"/>
            </w:tcPr>
            <w:p w14:paraId="7BDB9C13" w14:textId="77777777" w:rsidR="00CB5DD1" w:rsidRDefault="00CB5DD1" w:rsidP="00EE125C">
              <w:pPr>
                <w:pStyle w:val="Header"/>
                <w:jc w:val="right"/>
                <w:rPr>
                  <w:color w:val="FFFFFF" w:themeColor="background1"/>
                </w:rPr>
              </w:pPr>
              <w:r w:rsidRPr="00EE125C">
                <w:rPr>
                  <w:color w:val="FFFFFF" w:themeColor="background1"/>
                  <w:sz w:val="28"/>
                  <w:szCs w:val="28"/>
                </w:rPr>
                <w:t>Harrison Neighborhood Association</w:t>
              </w:r>
            </w:p>
          </w:tc>
        </w:sdtContent>
      </w:sdt>
      <w:tc>
        <w:tcPr>
          <w:tcW w:w="3500" w:type="pct"/>
          <w:tcBorders>
            <w:bottom w:val="single" w:sz="4" w:space="0" w:color="auto"/>
          </w:tcBorders>
          <w:vAlign w:val="bottom"/>
        </w:tcPr>
        <w:p w14:paraId="32FF7E5D" w14:textId="6620D41C" w:rsidR="00CB5DD1" w:rsidRPr="003A49ED" w:rsidRDefault="00AA0370" w:rsidP="00903DE4">
          <w:pPr>
            <w:pStyle w:val="Header"/>
            <w:jc w:val="center"/>
            <w:rPr>
              <w:b/>
              <w:color w:val="7B7B7B" w:themeColor="accent3" w:themeShade="BF"/>
              <w:sz w:val="24"/>
            </w:rPr>
          </w:pPr>
          <w:sdt>
            <w:sdtPr>
              <w:rPr>
                <w:b/>
                <w:bCs/>
                <w:caps/>
                <w:sz w:val="36"/>
                <w:szCs w:val="36"/>
              </w:rPr>
              <w:alias w:val="Title"/>
              <w:id w:val="1868332426"/>
              <w:placeholder>
                <w:docPart w:val="EAD2D03997DA472A84B87CBEDD307ADB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473C3">
                <w:rPr>
                  <w:b/>
                  <w:bCs/>
                  <w:caps/>
                  <w:sz w:val="36"/>
                  <w:szCs w:val="36"/>
                </w:rPr>
                <w:t>Outdoor lighting</w:t>
              </w:r>
              <w:r w:rsidR="00CB5DD1" w:rsidRPr="003A49ED">
                <w:rPr>
                  <w:b/>
                  <w:bCs/>
                  <w:caps/>
                  <w:sz w:val="36"/>
                  <w:szCs w:val="36"/>
                </w:rPr>
                <w:t xml:space="preserve"> Application</w:t>
              </w:r>
            </w:sdtContent>
          </w:sdt>
        </w:p>
      </w:tc>
    </w:tr>
  </w:tbl>
  <w:p w14:paraId="171FA3C9" w14:textId="77777777" w:rsidR="00CB5DD1" w:rsidRPr="00EE125C" w:rsidRDefault="00CB5DD1" w:rsidP="00EE125C">
    <w:pPr>
      <w:pStyle w:val="Header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D0E08"/>
    <w:multiLevelType w:val="hybridMultilevel"/>
    <w:tmpl w:val="10144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A3204"/>
    <w:multiLevelType w:val="hybridMultilevel"/>
    <w:tmpl w:val="0EF88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5C"/>
    <w:rsid w:val="000611A8"/>
    <w:rsid w:val="000D6E5D"/>
    <w:rsid w:val="001146DB"/>
    <w:rsid w:val="002A190B"/>
    <w:rsid w:val="003350E7"/>
    <w:rsid w:val="003A49ED"/>
    <w:rsid w:val="00490378"/>
    <w:rsid w:val="004A5521"/>
    <w:rsid w:val="00600FE2"/>
    <w:rsid w:val="007442F2"/>
    <w:rsid w:val="007450CB"/>
    <w:rsid w:val="007473C3"/>
    <w:rsid w:val="008837CF"/>
    <w:rsid w:val="00903DE4"/>
    <w:rsid w:val="009054E2"/>
    <w:rsid w:val="009374AB"/>
    <w:rsid w:val="00AA0370"/>
    <w:rsid w:val="00AA2B48"/>
    <w:rsid w:val="00B75911"/>
    <w:rsid w:val="00BB08A3"/>
    <w:rsid w:val="00C27889"/>
    <w:rsid w:val="00C7709F"/>
    <w:rsid w:val="00CB5DD1"/>
    <w:rsid w:val="00CD41AF"/>
    <w:rsid w:val="00D345C0"/>
    <w:rsid w:val="00D56A41"/>
    <w:rsid w:val="00EA51EB"/>
    <w:rsid w:val="00EE125C"/>
    <w:rsid w:val="00FA5D31"/>
    <w:rsid w:val="00FA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681A5D"/>
  <w15:docId w15:val="{B622418A-CFE8-4913-A8C7-8FE76AF0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25C"/>
  </w:style>
  <w:style w:type="paragraph" w:styleId="Footer">
    <w:name w:val="footer"/>
    <w:basedOn w:val="Normal"/>
    <w:link w:val="FooterChar"/>
    <w:uiPriority w:val="99"/>
    <w:unhideWhenUsed/>
    <w:rsid w:val="00EE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25C"/>
  </w:style>
  <w:style w:type="paragraph" w:styleId="BalloonText">
    <w:name w:val="Balloon Text"/>
    <w:basedOn w:val="Normal"/>
    <w:link w:val="BalloonTextChar"/>
    <w:uiPriority w:val="99"/>
    <w:semiHidden/>
    <w:unhideWhenUsed/>
    <w:rsid w:val="00EE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2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49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190B"/>
    <w:pPr>
      <w:ind w:left="720"/>
      <w:contextualSpacing/>
    </w:pPr>
  </w:style>
  <w:style w:type="table" w:styleId="TableGrid">
    <w:name w:val="Table Grid"/>
    <w:basedOn w:val="TableNormal"/>
    <w:uiPriority w:val="39"/>
    <w:rsid w:val="00CD4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2B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3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hnampl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8496EF75014A099091FAD9C315B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4E4E6-44DC-40DB-84CE-E03DC4630C49}"/>
      </w:docPartPr>
      <w:docPartBody>
        <w:p w:rsidR="004244AB" w:rsidRDefault="00861E06" w:rsidP="00861E06">
          <w:pPr>
            <w:pStyle w:val="658496EF75014A099091FAD9C315BFB2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EAD2D03997DA472A84B87CBEDD307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D4DC1-7D5B-4604-A88C-6F79566234B4}"/>
      </w:docPartPr>
      <w:docPartBody>
        <w:p w:rsidR="004244AB" w:rsidRDefault="00861E06" w:rsidP="00861E06">
          <w:pPr>
            <w:pStyle w:val="EAD2D03997DA472A84B87CBEDD307ADB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E06"/>
    <w:rsid w:val="000E042E"/>
    <w:rsid w:val="004244AB"/>
    <w:rsid w:val="007F7F9B"/>
    <w:rsid w:val="00861E06"/>
    <w:rsid w:val="00B2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9392AFCA2F426796AC939071ED5D79">
    <w:name w:val="B09392AFCA2F426796AC939071ED5D79"/>
    <w:rsid w:val="00861E06"/>
  </w:style>
  <w:style w:type="paragraph" w:customStyle="1" w:styleId="658496EF75014A099091FAD9C315BFB2">
    <w:name w:val="658496EF75014A099091FAD9C315BFB2"/>
    <w:rsid w:val="00861E06"/>
  </w:style>
  <w:style w:type="paragraph" w:customStyle="1" w:styleId="EAD2D03997DA472A84B87CBEDD307ADB">
    <w:name w:val="EAD2D03997DA472A84B87CBEDD307ADB"/>
    <w:rsid w:val="00861E06"/>
  </w:style>
  <w:style w:type="paragraph" w:customStyle="1" w:styleId="539718ED85A64B0E9636B3FA8F2164C6">
    <w:name w:val="539718ED85A64B0E9636B3FA8F2164C6"/>
    <w:rsid w:val="00424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Harrison Neighborhood Association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Improvements Housing Fund Application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Outdoor lighting Application</dc:title>
  <dc:creator>Claire Bergren</dc:creator>
  <cp:lastModifiedBy>Dave Colling</cp:lastModifiedBy>
  <cp:revision>2</cp:revision>
  <cp:lastPrinted>2014-12-12T16:28:00Z</cp:lastPrinted>
  <dcterms:created xsi:type="dcterms:W3CDTF">2018-05-04T21:05:00Z</dcterms:created>
  <dcterms:modified xsi:type="dcterms:W3CDTF">2018-05-04T21:05:00Z</dcterms:modified>
</cp:coreProperties>
</file>